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B0A4B" w14:textId="77777777" w:rsidR="007E3DFA" w:rsidRPr="00B71672" w:rsidRDefault="00471EA0">
      <w:pPr>
        <w:rPr>
          <w:rFonts w:ascii="Arial" w:hAnsi="Arial"/>
          <w:b/>
        </w:rPr>
      </w:pPr>
      <w:r w:rsidRPr="00B71672">
        <w:rPr>
          <w:rFonts w:ascii="Arial" w:hAnsi="Arial"/>
          <w:b/>
        </w:rPr>
        <w:t>Guía docente del curso</w:t>
      </w:r>
      <w:r w:rsidR="00B71672" w:rsidRPr="00B71672">
        <w:rPr>
          <w:rFonts w:ascii="Arial" w:hAnsi="Arial"/>
          <w:b/>
        </w:rPr>
        <w:t xml:space="preserve"> “La función Pulmonar en el niño: principios y aplicaciones (3)”</w:t>
      </w:r>
    </w:p>
    <w:p w14:paraId="2C4692CC" w14:textId="77777777" w:rsidR="007E3DFA" w:rsidRPr="00B71672" w:rsidRDefault="007E3DFA">
      <w:pPr>
        <w:rPr>
          <w:rFonts w:ascii="Arial" w:hAnsi="Arial"/>
          <w:b/>
        </w:rPr>
      </w:pPr>
    </w:p>
    <w:p w14:paraId="2A7A74C0" w14:textId="77777777" w:rsidR="007E3DFA" w:rsidRPr="00B71672" w:rsidRDefault="007E3DFA">
      <w:pPr>
        <w:rPr>
          <w:rFonts w:ascii="Arial" w:hAnsi="Arial"/>
          <w:sz w:val="22"/>
        </w:rPr>
      </w:pPr>
      <w:r w:rsidRPr="00B71672">
        <w:rPr>
          <w:rFonts w:ascii="Arial" w:hAnsi="Arial"/>
          <w:sz w:val="22"/>
        </w:rPr>
        <w:t>Eduardo González Pérez-Yarza</w:t>
      </w:r>
    </w:p>
    <w:p w14:paraId="36DDBF05" w14:textId="77777777" w:rsidR="007E3DFA" w:rsidRPr="00B71672" w:rsidRDefault="00B71672">
      <w:pPr>
        <w:rPr>
          <w:rFonts w:ascii="Arial" w:hAnsi="Arial"/>
          <w:sz w:val="22"/>
        </w:rPr>
      </w:pPr>
      <w:r w:rsidRPr="00B71672">
        <w:rPr>
          <w:rFonts w:ascii="Arial" w:hAnsi="Arial"/>
          <w:sz w:val="22"/>
        </w:rPr>
        <w:t xml:space="preserve">Servicio de Pediatría - </w:t>
      </w:r>
      <w:r w:rsidR="007E3DFA" w:rsidRPr="00B71672">
        <w:rPr>
          <w:rFonts w:ascii="Arial" w:hAnsi="Arial"/>
          <w:sz w:val="22"/>
        </w:rPr>
        <w:t>Hospital Universitario Donostia</w:t>
      </w:r>
    </w:p>
    <w:p w14:paraId="73F5F16A" w14:textId="77777777" w:rsidR="00B71672" w:rsidRPr="00B71672" w:rsidRDefault="00B71672">
      <w:pPr>
        <w:rPr>
          <w:rFonts w:ascii="Arial" w:hAnsi="Arial"/>
          <w:sz w:val="22"/>
        </w:rPr>
      </w:pPr>
      <w:r w:rsidRPr="00B71672">
        <w:rPr>
          <w:rFonts w:ascii="Arial" w:hAnsi="Arial"/>
          <w:sz w:val="22"/>
        </w:rPr>
        <w:t>Facultad de Medicina y Odontología</w:t>
      </w:r>
    </w:p>
    <w:p w14:paraId="3D3B5E1A" w14:textId="77777777" w:rsidR="007E3DFA" w:rsidRPr="00B71672" w:rsidRDefault="007E3DFA">
      <w:pPr>
        <w:rPr>
          <w:rFonts w:ascii="Arial" w:hAnsi="Arial"/>
          <w:sz w:val="22"/>
        </w:rPr>
      </w:pPr>
      <w:r w:rsidRPr="00B71672">
        <w:rPr>
          <w:rFonts w:ascii="Arial" w:hAnsi="Arial"/>
          <w:sz w:val="22"/>
        </w:rPr>
        <w:t>San Sebastián</w:t>
      </w:r>
    </w:p>
    <w:p w14:paraId="2995E92F" w14:textId="77777777" w:rsidR="007E3DFA" w:rsidRPr="00B71672" w:rsidRDefault="007E3DFA">
      <w:pPr>
        <w:rPr>
          <w:rFonts w:ascii="Arial" w:hAnsi="Arial"/>
          <w:sz w:val="22"/>
        </w:rPr>
      </w:pPr>
      <w:r w:rsidRPr="00B71672">
        <w:rPr>
          <w:rFonts w:ascii="Arial" w:hAnsi="Arial"/>
          <w:sz w:val="22"/>
        </w:rPr>
        <w:t>España</w:t>
      </w:r>
    </w:p>
    <w:p w14:paraId="771F6C77" w14:textId="77777777" w:rsidR="007E3DFA" w:rsidRPr="00B71672" w:rsidRDefault="007E3DFA">
      <w:pPr>
        <w:pBdr>
          <w:bottom w:val="single" w:sz="6" w:space="1" w:color="auto"/>
        </w:pBdr>
        <w:rPr>
          <w:rFonts w:ascii="Arial" w:hAnsi="Arial"/>
          <w:b/>
          <w:sz w:val="22"/>
        </w:rPr>
      </w:pPr>
    </w:p>
    <w:p w14:paraId="0B90FA82" w14:textId="77777777" w:rsidR="00471EA0" w:rsidRPr="00B71672" w:rsidRDefault="00471EA0">
      <w:pPr>
        <w:rPr>
          <w:rFonts w:ascii="Arial" w:hAnsi="Arial"/>
          <w:sz w:val="22"/>
        </w:rPr>
      </w:pPr>
    </w:p>
    <w:p w14:paraId="53E708A5" w14:textId="77777777" w:rsidR="00471EA0" w:rsidRPr="00B71672" w:rsidRDefault="00471EA0">
      <w:pPr>
        <w:rPr>
          <w:rFonts w:ascii="Arial" w:hAnsi="Arial"/>
          <w:b/>
          <w:sz w:val="22"/>
        </w:rPr>
      </w:pPr>
    </w:p>
    <w:p w14:paraId="20AF177B" w14:textId="369091E4" w:rsidR="00C70B2E" w:rsidRPr="000F7304" w:rsidRDefault="00471EA0" w:rsidP="000F7304">
      <w:pPr>
        <w:rPr>
          <w:rFonts w:ascii="Arial" w:hAnsi="Arial"/>
          <w:b/>
          <w:sz w:val="22"/>
        </w:rPr>
      </w:pPr>
      <w:r w:rsidRPr="00B71672">
        <w:rPr>
          <w:rFonts w:ascii="Arial" w:hAnsi="Arial"/>
          <w:b/>
          <w:sz w:val="22"/>
        </w:rPr>
        <w:t>Objetivos</w:t>
      </w:r>
    </w:p>
    <w:p w14:paraId="752CD69C" w14:textId="77777777" w:rsidR="00471EA0" w:rsidRDefault="00B71672" w:rsidP="0048085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Este curso, continuación de los cursos 1 y 2 sobre la Función Pulmonar en el niño, tiene como objetivo genérico la aplicación en la práctica clínica diaria de los contenidos docentes de los dos cursos anteriores. </w:t>
      </w:r>
    </w:p>
    <w:p w14:paraId="5432149C" w14:textId="77777777" w:rsidR="00B71672" w:rsidRPr="00B71672" w:rsidRDefault="00B71672" w:rsidP="0048085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Como objetivo específico, pretende que el alumno conozca la interrelación entre la función pulmonar y la clínica, el tratamiento, la evolución y el pronóstico, de un conjunto de enfermedades que entendemos es indispensable su conocimiento, desde el entendimiento básico (común a todos los profesionales relacionados con la Neumología Pediátrica) al desarrollo más cualificado por investigadores y especialistas en este campo del conocimiento.</w:t>
      </w:r>
    </w:p>
    <w:p w14:paraId="204D7AEB" w14:textId="77777777" w:rsidR="00B71672" w:rsidRDefault="00B71672" w:rsidP="00480853">
      <w:pPr>
        <w:jc w:val="both"/>
        <w:rPr>
          <w:rFonts w:ascii="Arial" w:hAnsi="Arial"/>
          <w:b/>
          <w:sz w:val="22"/>
        </w:rPr>
      </w:pPr>
    </w:p>
    <w:p w14:paraId="78247BF5" w14:textId="6339AE5E" w:rsidR="00C70B2E" w:rsidRPr="000F7304" w:rsidRDefault="00471EA0" w:rsidP="00480853">
      <w:pPr>
        <w:jc w:val="both"/>
        <w:rPr>
          <w:rFonts w:ascii="Arial" w:hAnsi="Arial"/>
          <w:b/>
          <w:sz w:val="22"/>
        </w:rPr>
      </w:pPr>
      <w:r w:rsidRPr="00B71672">
        <w:rPr>
          <w:rFonts w:ascii="Arial" w:hAnsi="Arial"/>
          <w:b/>
          <w:sz w:val="22"/>
        </w:rPr>
        <w:t>Competencias</w:t>
      </w:r>
    </w:p>
    <w:p w14:paraId="4C52BC4B" w14:textId="77777777" w:rsidR="00036CB5" w:rsidRDefault="00471EA0" w:rsidP="00480853">
      <w:pPr>
        <w:jc w:val="both"/>
        <w:rPr>
          <w:rFonts w:ascii="Arial" w:hAnsi="Arial"/>
          <w:sz w:val="20"/>
          <w:szCs w:val="20"/>
        </w:rPr>
      </w:pPr>
      <w:r w:rsidRPr="00B71672">
        <w:rPr>
          <w:rFonts w:ascii="Arial" w:hAnsi="Arial"/>
          <w:sz w:val="20"/>
          <w:szCs w:val="20"/>
        </w:rPr>
        <w:t xml:space="preserve">Esta asignatura desarrolla </w:t>
      </w:r>
      <w:r w:rsidR="00036CB5">
        <w:rPr>
          <w:rFonts w:ascii="Arial" w:hAnsi="Arial"/>
          <w:sz w:val="20"/>
          <w:szCs w:val="20"/>
        </w:rPr>
        <w:t xml:space="preserve">en la infancia </w:t>
      </w:r>
      <w:r w:rsidRPr="00B71672">
        <w:rPr>
          <w:rFonts w:ascii="Arial" w:hAnsi="Arial"/>
          <w:sz w:val="20"/>
          <w:szCs w:val="20"/>
        </w:rPr>
        <w:t>el estudio de la función pulmonar</w:t>
      </w:r>
      <w:r w:rsidR="00036CB5">
        <w:rPr>
          <w:rFonts w:ascii="Arial" w:hAnsi="Arial"/>
          <w:sz w:val="20"/>
          <w:szCs w:val="20"/>
        </w:rPr>
        <w:t xml:space="preserve"> aplicada a diversas patologías</w:t>
      </w:r>
      <w:r w:rsidRPr="00B71672">
        <w:rPr>
          <w:rFonts w:ascii="Arial" w:hAnsi="Arial"/>
          <w:sz w:val="20"/>
          <w:szCs w:val="20"/>
        </w:rPr>
        <w:t xml:space="preserve">. </w:t>
      </w:r>
    </w:p>
    <w:p w14:paraId="2E9CBDFB" w14:textId="1D0E6B08" w:rsidR="00471EA0" w:rsidRPr="00B71672" w:rsidRDefault="00471EA0" w:rsidP="00480853">
      <w:pPr>
        <w:jc w:val="both"/>
        <w:rPr>
          <w:rFonts w:ascii="Arial" w:hAnsi="Arial"/>
          <w:sz w:val="20"/>
          <w:szCs w:val="20"/>
        </w:rPr>
      </w:pPr>
      <w:r w:rsidRPr="00B71672">
        <w:rPr>
          <w:rFonts w:ascii="Arial" w:hAnsi="Arial"/>
          <w:sz w:val="20"/>
          <w:szCs w:val="20"/>
        </w:rPr>
        <w:t>El estudio de la misma se dirige a desarrollar las siguientes competencias:</w:t>
      </w:r>
    </w:p>
    <w:p w14:paraId="4E31026D" w14:textId="7C3791F4" w:rsidR="00471EA0" w:rsidRPr="00B71672" w:rsidRDefault="004E0A5F" w:rsidP="00480853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Para su </w:t>
      </w:r>
      <w:r w:rsidR="00036CB5">
        <w:rPr>
          <w:rFonts w:ascii="Arial" w:hAnsi="Arial"/>
          <w:sz w:val="20"/>
          <w:szCs w:val="20"/>
        </w:rPr>
        <w:t>aplicación en la clínica habitual</w:t>
      </w:r>
      <w:r>
        <w:rPr>
          <w:rFonts w:ascii="Arial" w:hAnsi="Arial"/>
          <w:sz w:val="20"/>
          <w:szCs w:val="20"/>
        </w:rPr>
        <w:t>,</w:t>
      </w:r>
    </w:p>
    <w:p w14:paraId="4936EAEF" w14:textId="7AE727E3" w:rsidR="00471EA0" w:rsidRPr="00B71672" w:rsidRDefault="00036CB5" w:rsidP="00480853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Ayuda diagnóstica en numerosas ocasiones</w:t>
      </w:r>
      <w:r w:rsidR="004E0A5F">
        <w:rPr>
          <w:rFonts w:ascii="Arial" w:hAnsi="Arial"/>
          <w:sz w:val="20"/>
          <w:szCs w:val="20"/>
        </w:rPr>
        <w:t>,</w:t>
      </w:r>
    </w:p>
    <w:p w14:paraId="68A5C683" w14:textId="10F21F30" w:rsidR="00471EA0" w:rsidRPr="004E0A5F" w:rsidRDefault="004E0A5F" w:rsidP="004E0A5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Evalúa la respuesta al tratamiento,</w:t>
      </w:r>
    </w:p>
    <w:p w14:paraId="3ABD8BD2" w14:textId="250CEEF2" w:rsidR="00471EA0" w:rsidRPr="00B71672" w:rsidRDefault="004E0A5F" w:rsidP="00480853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Resulta imprescindible</w:t>
      </w:r>
      <w:r w:rsidR="00471EA0" w:rsidRPr="00B71672">
        <w:rPr>
          <w:rFonts w:ascii="Arial" w:hAnsi="Arial"/>
          <w:sz w:val="20"/>
          <w:szCs w:val="20"/>
        </w:rPr>
        <w:t xml:space="preserve"> para </w:t>
      </w:r>
      <w:r>
        <w:rPr>
          <w:rFonts w:ascii="Arial" w:hAnsi="Arial"/>
          <w:sz w:val="20"/>
          <w:szCs w:val="20"/>
        </w:rPr>
        <w:t>numerosos diagnósticos.</w:t>
      </w:r>
    </w:p>
    <w:p w14:paraId="14A9D746" w14:textId="77777777" w:rsidR="00471EA0" w:rsidRPr="00B71672" w:rsidRDefault="00471EA0" w:rsidP="00480853">
      <w:pPr>
        <w:jc w:val="both"/>
        <w:rPr>
          <w:rFonts w:ascii="Arial" w:hAnsi="Arial"/>
          <w:sz w:val="20"/>
          <w:szCs w:val="20"/>
        </w:rPr>
      </w:pPr>
    </w:p>
    <w:p w14:paraId="6EA09BBE" w14:textId="356B81D2" w:rsidR="004A0CAC" w:rsidRDefault="004A0CAC" w:rsidP="00480853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Prerrequisitos</w:t>
      </w:r>
    </w:p>
    <w:p w14:paraId="47C717F2" w14:textId="762B3CDC" w:rsidR="000F7304" w:rsidRDefault="000F7304" w:rsidP="00480853">
      <w:pPr>
        <w:jc w:val="both"/>
        <w:rPr>
          <w:rFonts w:ascii="Arial" w:hAnsi="Arial"/>
          <w:sz w:val="20"/>
        </w:rPr>
      </w:pPr>
      <w:r w:rsidRPr="000F7304">
        <w:rPr>
          <w:rFonts w:ascii="Arial" w:hAnsi="Arial"/>
          <w:sz w:val="20"/>
        </w:rPr>
        <w:t xml:space="preserve">La </w:t>
      </w:r>
      <w:r>
        <w:rPr>
          <w:rFonts w:ascii="Arial" w:hAnsi="Arial"/>
          <w:sz w:val="20"/>
        </w:rPr>
        <w:t>asignatura la “Función pulmonar en el niño: principios y aplicaciones” debe entenderse como una materia única, estructurada en tres asignaturas que se corresponde a los módulos (I), (II) y (III). Los dos primeros módulos contienen los principios y metodología en niños colaboradores y en niños no colaboradores, respectivamente. El tercer módulo (III) que desarrollamos en la actualidad, su objetivo docente es introducir el estudio de la función pulmonar en la práctica clínica.</w:t>
      </w:r>
    </w:p>
    <w:p w14:paraId="4035E6AA" w14:textId="1E85AEF5" w:rsidR="000F7304" w:rsidRPr="000F7304" w:rsidRDefault="000F7304" w:rsidP="0048085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Este tercer módulo debe considerarse como la aplicación en los conocimientos de los dos módulos anteriores a la clínica habitual.</w:t>
      </w:r>
      <w:r w:rsidR="007279D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Por tanto, estimamos oportuno requiere realizar los dos módulos previos, para lograr una rentabilidad mejor de esta asignatura.</w:t>
      </w:r>
    </w:p>
    <w:p w14:paraId="3FC516AA" w14:textId="77777777" w:rsidR="000F7304" w:rsidRDefault="000F7304" w:rsidP="00480853">
      <w:pPr>
        <w:jc w:val="both"/>
        <w:rPr>
          <w:rFonts w:ascii="Arial" w:hAnsi="Arial"/>
          <w:b/>
          <w:sz w:val="22"/>
        </w:rPr>
      </w:pPr>
    </w:p>
    <w:p w14:paraId="6D65D31D" w14:textId="36E3447C" w:rsidR="004A0CAC" w:rsidRDefault="004A0CAC" w:rsidP="00480853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Descripción</w:t>
      </w:r>
    </w:p>
    <w:p w14:paraId="69CDB158" w14:textId="42A73B71" w:rsidR="000F7304" w:rsidRDefault="007279D4" w:rsidP="00480853">
      <w:pPr>
        <w:jc w:val="both"/>
        <w:rPr>
          <w:rFonts w:ascii="Arial" w:hAnsi="Arial"/>
          <w:sz w:val="20"/>
        </w:rPr>
      </w:pPr>
      <w:r w:rsidRPr="007279D4">
        <w:rPr>
          <w:rFonts w:ascii="Arial" w:hAnsi="Arial"/>
          <w:sz w:val="20"/>
        </w:rPr>
        <w:t>Se han elegido cinco patologías</w:t>
      </w:r>
      <w:r>
        <w:rPr>
          <w:rFonts w:ascii="Arial" w:hAnsi="Arial"/>
          <w:sz w:val="20"/>
        </w:rPr>
        <w:t xml:space="preserve"> </w:t>
      </w:r>
      <w:r w:rsidR="00C16B17">
        <w:rPr>
          <w:rFonts w:ascii="Arial" w:hAnsi="Arial"/>
          <w:sz w:val="20"/>
        </w:rPr>
        <w:t xml:space="preserve">pediátricas </w:t>
      </w:r>
      <w:r>
        <w:rPr>
          <w:rFonts w:ascii="Arial" w:hAnsi="Arial"/>
          <w:sz w:val="20"/>
        </w:rPr>
        <w:t>que reúnen alteraciones de la función pulmonar de tipos distintos para aplicar metodologías diferentes, como compendio práctico de los dos cursos anteriores.</w:t>
      </w:r>
    </w:p>
    <w:p w14:paraId="24A0356B" w14:textId="7728ED93" w:rsidR="00C16B17" w:rsidRDefault="00C16B17" w:rsidP="0048085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En cada patología se aplicará la tecnología de estudio de la función pulmonar mas específica, para responder a aspectos diferenciales, como son el diagnóstico, la valoración evolutiva y la respuesta al tratamiento.</w:t>
      </w:r>
    </w:p>
    <w:p w14:paraId="782F0E9E" w14:textId="0DE5B643" w:rsidR="00C16B17" w:rsidRPr="007279D4" w:rsidRDefault="00C16B17" w:rsidP="0048085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El soporte bibliográfico se realiza a dos niveles: uno, general, propio de la enfermedad; otro, específico, referido a la medida de la función pulmonar aplicada a cada enfermedad.</w:t>
      </w:r>
    </w:p>
    <w:p w14:paraId="57CCF4C4" w14:textId="77777777" w:rsidR="00C16B17" w:rsidRDefault="00C16B17" w:rsidP="00C70B2E">
      <w:pPr>
        <w:jc w:val="both"/>
        <w:rPr>
          <w:rFonts w:ascii="Arial" w:hAnsi="Arial"/>
          <w:b/>
          <w:sz w:val="22"/>
        </w:rPr>
      </w:pPr>
    </w:p>
    <w:p w14:paraId="2AB461A3" w14:textId="59F0111F" w:rsidR="00C70B2E" w:rsidRPr="000F7304" w:rsidRDefault="004A0CAC" w:rsidP="00C70B2E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Programa</w:t>
      </w:r>
    </w:p>
    <w:p w14:paraId="43C76C57" w14:textId="65EC8198" w:rsidR="00471EA0" w:rsidRDefault="00471EA0" w:rsidP="00C70B2E">
      <w:pPr>
        <w:jc w:val="both"/>
        <w:rPr>
          <w:rFonts w:ascii="Arial" w:hAnsi="Arial"/>
          <w:sz w:val="20"/>
          <w:szCs w:val="20"/>
        </w:rPr>
      </w:pPr>
      <w:r w:rsidRPr="00B71672">
        <w:rPr>
          <w:rFonts w:ascii="Arial" w:hAnsi="Arial"/>
          <w:sz w:val="20"/>
          <w:szCs w:val="20"/>
        </w:rPr>
        <w:t xml:space="preserve">El </w:t>
      </w:r>
      <w:r w:rsidR="00C70B2E">
        <w:rPr>
          <w:rFonts w:ascii="Arial" w:hAnsi="Arial"/>
          <w:sz w:val="20"/>
          <w:szCs w:val="20"/>
        </w:rPr>
        <w:t xml:space="preserve">temario incorpora la función pulmonar </w:t>
      </w:r>
      <w:r w:rsidR="000F7304">
        <w:rPr>
          <w:rFonts w:ascii="Arial" w:hAnsi="Arial"/>
          <w:sz w:val="20"/>
          <w:szCs w:val="20"/>
        </w:rPr>
        <w:t>más adecuada a</w:t>
      </w:r>
      <w:r w:rsidR="00C70B2E">
        <w:rPr>
          <w:rFonts w:ascii="Arial" w:hAnsi="Arial"/>
          <w:sz w:val="20"/>
          <w:szCs w:val="20"/>
        </w:rPr>
        <w:t xml:space="preserve"> las siguientes patologías pediátricas</w:t>
      </w:r>
      <w:r w:rsidR="000F7304">
        <w:rPr>
          <w:rFonts w:ascii="Arial" w:hAnsi="Arial"/>
          <w:sz w:val="20"/>
          <w:szCs w:val="20"/>
        </w:rPr>
        <w:t xml:space="preserve"> siguientes</w:t>
      </w:r>
      <w:r w:rsidR="00C70B2E">
        <w:rPr>
          <w:rFonts w:ascii="Arial" w:hAnsi="Arial"/>
          <w:sz w:val="20"/>
          <w:szCs w:val="20"/>
        </w:rPr>
        <w:t>:</w:t>
      </w:r>
    </w:p>
    <w:p w14:paraId="2C7A3971" w14:textId="33E6859B" w:rsidR="00C70B2E" w:rsidRPr="00C70B2E" w:rsidRDefault="00C70B2E" w:rsidP="00C70B2E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C70B2E">
        <w:rPr>
          <w:rFonts w:ascii="Arial" w:hAnsi="Arial"/>
          <w:sz w:val="20"/>
          <w:szCs w:val="20"/>
        </w:rPr>
        <w:t>Asma</w:t>
      </w:r>
    </w:p>
    <w:p w14:paraId="0AABFFD4" w14:textId="6D31E604" w:rsidR="00C70B2E" w:rsidRDefault="00C70B2E" w:rsidP="00C70B2E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Fibrosis quística</w:t>
      </w:r>
    </w:p>
    <w:p w14:paraId="6A4B7E1C" w14:textId="35273B26" w:rsidR="00C70B2E" w:rsidRDefault="00C70B2E" w:rsidP="00C70B2E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Displasia broncopulmonar y otras patologías crónicas ligadas a la prematuridad</w:t>
      </w:r>
    </w:p>
    <w:p w14:paraId="11B3AE02" w14:textId="0D11FD64" w:rsidR="00C70B2E" w:rsidRDefault="00C70B2E" w:rsidP="00C70B2E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Neumonías intersticiales y otras anomalías del desarrollo pulmonar</w:t>
      </w:r>
    </w:p>
    <w:p w14:paraId="142C930C" w14:textId="3EFA3AD0" w:rsidR="00C70B2E" w:rsidRPr="00C70B2E" w:rsidRDefault="00C70B2E" w:rsidP="00C70B2E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Enfermedades neuromusculares</w:t>
      </w:r>
    </w:p>
    <w:p w14:paraId="54940E96" w14:textId="77777777" w:rsidR="00471EA0" w:rsidRPr="00B71672" w:rsidRDefault="00471EA0" w:rsidP="00480853">
      <w:pPr>
        <w:jc w:val="both"/>
        <w:rPr>
          <w:rFonts w:ascii="Arial" w:hAnsi="Arial"/>
          <w:b/>
          <w:sz w:val="22"/>
        </w:rPr>
      </w:pPr>
    </w:p>
    <w:p w14:paraId="5D8355FB" w14:textId="13196A11" w:rsidR="00471EA0" w:rsidRDefault="00471EA0" w:rsidP="00480853">
      <w:pPr>
        <w:jc w:val="both"/>
        <w:rPr>
          <w:rFonts w:ascii="Arial" w:hAnsi="Arial"/>
          <w:b/>
          <w:sz w:val="22"/>
        </w:rPr>
      </w:pPr>
      <w:r w:rsidRPr="00B71672">
        <w:rPr>
          <w:rFonts w:ascii="Arial" w:hAnsi="Arial"/>
          <w:b/>
          <w:sz w:val="22"/>
        </w:rPr>
        <w:t>Metodología</w:t>
      </w:r>
    </w:p>
    <w:p w14:paraId="651278F6" w14:textId="1EC640A0" w:rsidR="00C70B2E" w:rsidRDefault="00C70B2E" w:rsidP="00480853">
      <w:pPr>
        <w:jc w:val="both"/>
        <w:rPr>
          <w:rFonts w:ascii="Arial" w:hAnsi="Arial"/>
          <w:sz w:val="20"/>
        </w:rPr>
      </w:pPr>
      <w:r w:rsidRPr="00C70B2E">
        <w:rPr>
          <w:rFonts w:ascii="Arial" w:hAnsi="Arial"/>
          <w:sz w:val="20"/>
        </w:rPr>
        <w:t>La metodología</w:t>
      </w:r>
      <w:r w:rsidR="00C16B17">
        <w:rPr>
          <w:rFonts w:ascii="Arial" w:hAnsi="Arial"/>
          <w:sz w:val="20"/>
        </w:rPr>
        <w:t xml:space="preserve"> se basa en dos</w:t>
      </w:r>
      <w:r>
        <w:rPr>
          <w:rFonts w:ascii="Arial" w:hAnsi="Arial"/>
          <w:sz w:val="20"/>
        </w:rPr>
        <w:t xml:space="preserve"> aspectos:</w:t>
      </w:r>
    </w:p>
    <w:p w14:paraId="4548D234" w14:textId="5FEA7CEE" w:rsidR="00C70B2E" w:rsidRDefault="00C70B2E" w:rsidP="00C16B17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C70B2E">
        <w:rPr>
          <w:rFonts w:ascii="Arial" w:hAnsi="Arial"/>
          <w:sz w:val="20"/>
        </w:rPr>
        <w:t>Primero, la descripción de un caso clínico real de cada patología</w:t>
      </w:r>
      <w:r>
        <w:rPr>
          <w:rFonts w:ascii="Arial" w:hAnsi="Arial"/>
          <w:sz w:val="20"/>
        </w:rPr>
        <w:t xml:space="preserve"> con la función pu</w:t>
      </w:r>
      <w:r w:rsidR="00C16B17">
        <w:rPr>
          <w:rFonts w:ascii="Arial" w:hAnsi="Arial"/>
          <w:sz w:val="20"/>
        </w:rPr>
        <w:t xml:space="preserve">lmonar específica de ellas; </w:t>
      </w:r>
      <w:r w:rsidRPr="00C16B17">
        <w:rPr>
          <w:rFonts w:ascii="Arial" w:hAnsi="Arial"/>
          <w:sz w:val="20"/>
        </w:rPr>
        <w:t>el contenido teórico correspondientes a la fisiopatología y la funció</w:t>
      </w:r>
      <w:r w:rsidR="00C16B17">
        <w:rPr>
          <w:rFonts w:ascii="Arial" w:hAnsi="Arial"/>
          <w:sz w:val="20"/>
        </w:rPr>
        <w:t>n pulmonar aplicada a cada caso; l</w:t>
      </w:r>
      <w:r w:rsidRPr="00C16B17">
        <w:rPr>
          <w:rFonts w:ascii="Arial" w:hAnsi="Arial"/>
          <w:sz w:val="20"/>
        </w:rPr>
        <w:t>a bibliografía fundamental relacionada</w:t>
      </w:r>
      <w:r w:rsidR="00C16B17">
        <w:rPr>
          <w:rFonts w:ascii="Arial" w:hAnsi="Arial"/>
          <w:sz w:val="20"/>
        </w:rPr>
        <w:t>.</w:t>
      </w:r>
    </w:p>
    <w:p w14:paraId="6EE846A1" w14:textId="445FCA54" w:rsidR="00C16B17" w:rsidRPr="00C16B17" w:rsidRDefault="00C16B17" w:rsidP="00C16B17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Segundo, la autoevaluación mediante casos clínicos prácticos.</w:t>
      </w:r>
    </w:p>
    <w:p w14:paraId="71B0D02A" w14:textId="77777777" w:rsidR="004A0CAC" w:rsidRDefault="004A0CAC" w:rsidP="004A0CAC">
      <w:pPr>
        <w:jc w:val="both"/>
        <w:rPr>
          <w:rFonts w:ascii="Arial" w:hAnsi="Arial"/>
          <w:sz w:val="20"/>
        </w:rPr>
      </w:pPr>
    </w:p>
    <w:p w14:paraId="01570F55" w14:textId="03F3D87E" w:rsidR="004A0CAC" w:rsidRDefault="004A0CAC" w:rsidP="004A0CAC">
      <w:pPr>
        <w:jc w:val="both"/>
        <w:rPr>
          <w:rFonts w:ascii="Arial" w:hAnsi="Arial"/>
          <w:b/>
          <w:sz w:val="22"/>
        </w:rPr>
      </w:pPr>
      <w:r w:rsidRPr="004A0CAC">
        <w:rPr>
          <w:rFonts w:ascii="Arial" w:hAnsi="Arial"/>
          <w:b/>
          <w:sz w:val="22"/>
        </w:rPr>
        <w:t>Cronograma</w:t>
      </w:r>
    </w:p>
    <w:p w14:paraId="29E1DF65" w14:textId="3C5BD913" w:rsidR="00C16B17" w:rsidRDefault="00431D30" w:rsidP="004A0CA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El material de estudio costa de 5 módulos independientes con una dedicación por parte del alumno de 3 horas por módulo (subtotal, 15 horas).</w:t>
      </w:r>
    </w:p>
    <w:p w14:paraId="3FC50D7E" w14:textId="3EC874AA" w:rsidR="00431D30" w:rsidRDefault="00431D30" w:rsidP="004A0CA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La bibliografía general y la específica se valoran en 6 horas por módulo (subtotal, 36 horas)</w:t>
      </w:r>
    </w:p>
    <w:p w14:paraId="019655AB" w14:textId="5C74C76D" w:rsidR="00431D30" w:rsidRDefault="00431D30" w:rsidP="004A0CA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La autoevaluación, se estima en 1 hora por módulo (subtotal, 5 horas</w:t>
      </w:r>
      <w:r w:rsidR="00A27A15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>.</w:t>
      </w:r>
    </w:p>
    <w:p w14:paraId="07137EF0" w14:textId="11F9649A" w:rsidR="00A27A15" w:rsidRDefault="00A27A15" w:rsidP="004A0CA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Total, 56 horas.</w:t>
      </w:r>
      <w:bookmarkStart w:id="0" w:name="_GoBack"/>
      <w:bookmarkEnd w:id="0"/>
    </w:p>
    <w:p w14:paraId="72CB25EC" w14:textId="77777777" w:rsidR="00431D30" w:rsidRPr="00C16B17" w:rsidRDefault="00431D30" w:rsidP="004A0CAC">
      <w:pPr>
        <w:jc w:val="both"/>
        <w:rPr>
          <w:rFonts w:ascii="Arial" w:hAnsi="Arial"/>
          <w:sz w:val="20"/>
        </w:rPr>
      </w:pPr>
    </w:p>
    <w:sectPr w:rsidR="00431D30" w:rsidRPr="00C16B17" w:rsidSect="00D9388F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2098"/>
    <w:multiLevelType w:val="hybridMultilevel"/>
    <w:tmpl w:val="6CF2D71E"/>
    <w:lvl w:ilvl="0" w:tplc="F46A42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01"/>
    <w:rsid w:val="00036CB5"/>
    <w:rsid w:val="000964FD"/>
    <w:rsid w:val="000C4CD2"/>
    <w:rsid w:val="000F7304"/>
    <w:rsid w:val="001C3A74"/>
    <w:rsid w:val="001D3646"/>
    <w:rsid w:val="00214969"/>
    <w:rsid w:val="00275F79"/>
    <w:rsid w:val="00283596"/>
    <w:rsid w:val="00283ACB"/>
    <w:rsid w:val="003135C8"/>
    <w:rsid w:val="00431D30"/>
    <w:rsid w:val="00433A01"/>
    <w:rsid w:val="00434262"/>
    <w:rsid w:val="00471EA0"/>
    <w:rsid w:val="00480853"/>
    <w:rsid w:val="004A0CAC"/>
    <w:rsid w:val="004D6A4B"/>
    <w:rsid w:val="004E0A5F"/>
    <w:rsid w:val="00531DAF"/>
    <w:rsid w:val="0057123C"/>
    <w:rsid w:val="00584EB2"/>
    <w:rsid w:val="005E3F81"/>
    <w:rsid w:val="006E2C84"/>
    <w:rsid w:val="007279D4"/>
    <w:rsid w:val="007C2F8C"/>
    <w:rsid w:val="007E3DFA"/>
    <w:rsid w:val="00A0316C"/>
    <w:rsid w:val="00A27A15"/>
    <w:rsid w:val="00AC251D"/>
    <w:rsid w:val="00B10899"/>
    <w:rsid w:val="00B156A3"/>
    <w:rsid w:val="00B71672"/>
    <w:rsid w:val="00B81DF1"/>
    <w:rsid w:val="00BB2D43"/>
    <w:rsid w:val="00BF2B8D"/>
    <w:rsid w:val="00C16B17"/>
    <w:rsid w:val="00C20945"/>
    <w:rsid w:val="00C70B2E"/>
    <w:rsid w:val="00CA2EE2"/>
    <w:rsid w:val="00CE1B93"/>
    <w:rsid w:val="00D9388F"/>
    <w:rsid w:val="00DD2A03"/>
    <w:rsid w:val="00E82BCC"/>
    <w:rsid w:val="00EF226C"/>
    <w:rsid w:val="00F80BC3"/>
    <w:rsid w:val="00FA027D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CB8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79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0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79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562</Words>
  <Characters>3095</Characters>
  <Application>Microsoft Macintosh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docente del curso</dc:title>
  <dc:subject/>
  <dc:creator>Osakidetza</dc:creator>
  <cp:keywords/>
  <dc:description/>
  <cp:lastModifiedBy>Eduardo Perez-Yarza</cp:lastModifiedBy>
  <cp:revision>5</cp:revision>
  <dcterms:created xsi:type="dcterms:W3CDTF">2014-02-26T15:16:00Z</dcterms:created>
  <dcterms:modified xsi:type="dcterms:W3CDTF">2014-02-26T15:51:00Z</dcterms:modified>
</cp:coreProperties>
</file>